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  МУНИЦИПАЛЬНОГО РАЙОНА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3B5BD6" w:rsidRDefault="003B5BD6" w:rsidP="003B5BD6">
      <w:pPr>
        <w:pStyle w:val="Style2"/>
        <w:widowControl/>
        <w:ind w:left="3254"/>
        <w:jc w:val="both"/>
        <w:rPr>
          <w:sz w:val="28"/>
          <w:szCs w:val="28"/>
        </w:rPr>
      </w:pPr>
    </w:p>
    <w:p w:rsidR="003B5BD6" w:rsidRDefault="003B5BD6" w:rsidP="003B5BD6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3B5BD6" w:rsidRDefault="003B5BD6" w:rsidP="003B5BD6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3B5BD6" w:rsidRPr="00867791" w:rsidRDefault="00867791" w:rsidP="003B5BD6">
      <w:pPr>
        <w:pStyle w:val="20"/>
        <w:ind w:right="5526"/>
        <w:jc w:val="both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от  26 января 2024 г.   № 6</w:t>
      </w:r>
    </w:p>
    <w:p w:rsidR="003B5BD6" w:rsidRDefault="003B5BD6" w:rsidP="003B5BD6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3B5BD6" w:rsidRPr="009E4DF5" w:rsidRDefault="003B5BD6" w:rsidP="003B5B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от 03.02.2023 г. №</w:t>
      </w:r>
      <w:r w:rsidRPr="009E4DF5">
        <w:rPr>
          <w:sz w:val="26"/>
          <w:szCs w:val="26"/>
        </w:rPr>
        <w:t xml:space="preserve"> </w:t>
      </w:r>
      <w:r w:rsidRPr="009E4DF5">
        <w:rPr>
          <w:rFonts w:ascii="Times New Roman" w:hAnsi="Times New Roman" w:cs="Times New Roman"/>
          <w:sz w:val="26"/>
          <w:szCs w:val="26"/>
        </w:rPr>
        <w:t xml:space="preserve">№ 15 «Об    утверждении   муниципальной Программы                «Комплексное    развитие     систем    коммунальной      инфраструктуры         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3B5BD6" w:rsidRPr="006D7D96" w:rsidRDefault="003B5BD6" w:rsidP="003B5BD6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3B5BD6" w:rsidRPr="009E4DF5" w:rsidRDefault="003B5BD6" w:rsidP="003B5BD6">
      <w:pPr>
        <w:pStyle w:val="a3"/>
        <w:spacing w:before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9E4DF5">
        <w:rPr>
          <w:rFonts w:ascii="Times New Roman" w:hAnsi="Times New Roman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обеспечения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Start"/>
      <w:r w:rsidRPr="009E4DF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E4DF5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3B5BD6" w:rsidRPr="009E4DF5" w:rsidRDefault="003B5BD6" w:rsidP="003B5BD6">
      <w:pPr>
        <w:jc w:val="both"/>
        <w:rPr>
          <w:sz w:val="26"/>
          <w:szCs w:val="26"/>
        </w:rPr>
      </w:pPr>
      <w:r w:rsidRPr="009E4DF5">
        <w:rPr>
          <w:sz w:val="26"/>
          <w:szCs w:val="26"/>
        </w:rPr>
        <w:t xml:space="preserve">         1. Внести изменения в постановление администрации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Вробьевского</w:t>
      </w:r>
      <w:proofErr w:type="spellEnd"/>
      <w:r w:rsidRPr="009E4DF5">
        <w:rPr>
          <w:sz w:val="26"/>
          <w:szCs w:val="26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Вробьвского</w:t>
      </w:r>
      <w:proofErr w:type="spellEnd"/>
      <w:r w:rsidRPr="009E4DF5">
        <w:rPr>
          <w:sz w:val="26"/>
          <w:szCs w:val="26"/>
        </w:rPr>
        <w:t xml:space="preserve"> муниципального района Воронежской области» (далее Программа).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Вробье</w:t>
      </w:r>
      <w:r w:rsidRPr="009E4DF5">
        <w:rPr>
          <w:rFonts w:ascii="Times New Roman" w:hAnsi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поселения» и разместить на официальном сайте в сети Интернет.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E4DF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  <w:r w:rsidRPr="009E4DF5">
        <w:rPr>
          <w:sz w:val="26"/>
          <w:szCs w:val="26"/>
        </w:rPr>
        <w:t xml:space="preserve"> </w:t>
      </w: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Pr="009E4DF5" w:rsidRDefault="003B5BD6" w:rsidP="003B5BD6">
      <w:pPr>
        <w:rPr>
          <w:sz w:val="26"/>
          <w:szCs w:val="26"/>
        </w:rPr>
      </w:pPr>
      <w:r w:rsidRPr="009E4DF5">
        <w:rPr>
          <w:sz w:val="26"/>
          <w:szCs w:val="26"/>
        </w:rPr>
        <w:t xml:space="preserve">Глава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</w:t>
      </w:r>
    </w:p>
    <w:p w:rsidR="003B5BD6" w:rsidRPr="009E4DF5" w:rsidRDefault="003B5BD6" w:rsidP="003B5BD6">
      <w:pPr>
        <w:rPr>
          <w:sz w:val="26"/>
          <w:szCs w:val="26"/>
        </w:rPr>
        <w:sectPr w:rsidR="003B5BD6" w:rsidRPr="009E4DF5" w:rsidSect="009E4DF5">
          <w:pgSz w:w="11907" w:h="16840" w:code="9"/>
          <w:pgMar w:top="1134" w:right="567" w:bottom="1701" w:left="1985" w:header="720" w:footer="720" w:gutter="0"/>
          <w:cols w:space="720"/>
        </w:sectPr>
      </w:pPr>
      <w:r w:rsidRPr="009E4DF5">
        <w:rPr>
          <w:sz w:val="26"/>
          <w:szCs w:val="26"/>
        </w:rPr>
        <w:t>сельского поселения</w:t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  <w:t xml:space="preserve">        </w:t>
      </w:r>
      <w:proofErr w:type="spellStart"/>
      <w:r w:rsidRPr="009E4DF5">
        <w:rPr>
          <w:sz w:val="26"/>
          <w:szCs w:val="26"/>
        </w:rPr>
        <w:t>Г.В.Саломатина</w:t>
      </w:r>
      <w:proofErr w:type="spellEnd"/>
    </w:p>
    <w:p w:rsidR="003B5BD6" w:rsidRPr="00B267E6" w:rsidRDefault="003B5BD6" w:rsidP="003B5BD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A761E2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 w:rsidR="00867791">
        <w:rPr>
          <w:b w:val="0"/>
          <w:bCs w:val="0"/>
          <w:sz w:val="20"/>
          <w:szCs w:val="20"/>
        </w:rPr>
        <w:t>26.01.2024</w:t>
      </w:r>
      <w:r w:rsidRPr="00A761E2">
        <w:rPr>
          <w:b w:val="0"/>
          <w:bCs w:val="0"/>
          <w:sz w:val="20"/>
          <w:szCs w:val="20"/>
        </w:rPr>
        <w:t xml:space="preserve"> г. № </w:t>
      </w:r>
      <w:r w:rsidR="00867791">
        <w:rPr>
          <w:b w:val="0"/>
          <w:bCs w:val="0"/>
          <w:sz w:val="20"/>
          <w:szCs w:val="20"/>
        </w:rPr>
        <w:t>6</w:t>
      </w:r>
    </w:p>
    <w:p w:rsidR="003B5BD6" w:rsidRPr="00B267E6" w:rsidRDefault="003B5BD6" w:rsidP="003B5BD6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442134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3B5BD6" w:rsidRDefault="003B5BD6" w:rsidP="003B5BD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  <w:r>
        <w:rPr>
          <w:b/>
          <w:color w:val="000000" w:themeColor="text1"/>
          <w:sz w:val="16"/>
          <w:szCs w:val="16"/>
        </w:rPr>
        <w:t xml:space="preserve"> </w:t>
      </w: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3B5BD6" w:rsidRPr="00442134" w:rsidRDefault="003B5BD6" w:rsidP="003B5BD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</w:t>
      </w:r>
      <w:r w:rsidR="00867791">
        <w:rPr>
          <w:b/>
          <w:color w:val="000000" w:themeColor="text1"/>
          <w:sz w:val="16"/>
          <w:szCs w:val="16"/>
        </w:rPr>
        <w:t>ВРОБЬЁ</w:t>
      </w:r>
      <w:r>
        <w:rPr>
          <w:b/>
          <w:color w:val="000000" w:themeColor="text1"/>
          <w:sz w:val="16"/>
          <w:szCs w:val="16"/>
        </w:rPr>
        <w:t>ВСКОГО</w:t>
      </w:r>
      <w:r w:rsidRPr="00442134">
        <w:rPr>
          <w:b/>
          <w:color w:val="000000" w:themeColor="text1"/>
          <w:sz w:val="16"/>
          <w:szCs w:val="16"/>
        </w:rPr>
        <w:t xml:space="preserve"> МУНИЦИПАЛЬНОГО РАЙОНА ВОРОНЕЖСКОЙ ОБЛАСТИ </w:t>
      </w:r>
    </w:p>
    <w:p w:rsidR="003B5BD6" w:rsidRPr="00442134" w:rsidRDefault="003B5BD6" w:rsidP="003B5BD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 xml:space="preserve">(в </w:t>
      </w:r>
      <w:proofErr w:type="spellStart"/>
      <w:r w:rsidRPr="00442134">
        <w:rPr>
          <w:color w:val="000000" w:themeColor="text1"/>
          <w:sz w:val="16"/>
          <w:szCs w:val="16"/>
        </w:rPr>
        <w:t>тыс</w:t>
      </w:r>
      <w:proofErr w:type="gramStart"/>
      <w:r w:rsidRPr="00442134">
        <w:rPr>
          <w:color w:val="000000" w:themeColor="text1"/>
          <w:sz w:val="16"/>
          <w:szCs w:val="16"/>
        </w:rPr>
        <w:t>.р</w:t>
      </w:r>
      <w:proofErr w:type="gramEnd"/>
      <w:r w:rsidRPr="00442134">
        <w:rPr>
          <w:color w:val="000000" w:themeColor="text1"/>
          <w:sz w:val="16"/>
          <w:szCs w:val="16"/>
        </w:rPr>
        <w:t>уб</w:t>
      </w:r>
      <w:proofErr w:type="spellEnd"/>
      <w:r w:rsidRPr="00442134">
        <w:rPr>
          <w:color w:val="000000" w:themeColor="text1"/>
          <w:sz w:val="16"/>
          <w:szCs w:val="16"/>
        </w:rPr>
        <w:t>.)</w:t>
      </w:r>
    </w:p>
    <w:tbl>
      <w:tblPr>
        <w:tblW w:w="16461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471"/>
        <w:gridCol w:w="1484"/>
        <w:gridCol w:w="1501"/>
        <w:gridCol w:w="1494"/>
        <w:gridCol w:w="8"/>
        <w:gridCol w:w="1501"/>
        <w:gridCol w:w="1502"/>
        <w:gridCol w:w="1350"/>
        <w:gridCol w:w="7"/>
        <w:gridCol w:w="2400"/>
      </w:tblGrid>
      <w:tr w:rsidR="003B5BD6" w:rsidRPr="00442134" w:rsidTr="00485B8B">
        <w:trPr>
          <w:trHeight w:val="4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479" w:type="dxa"/>
            <w:gridSpan w:val="3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5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B5BD6" w:rsidRPr="00442134" w:rsidTr="00485B8B">
        <w:trPr>
          <w:trHeight w:val="5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2025</w:t>
            </w:r>
          </w:p>
        </w:tc>
      </w:tr>
      <w:tr w:rsidR="003B5BD6" w:rsidRPr="00442134" w:rsidTr="00485B8B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обл</w:t>
            </w:r>
            <w:proofErr w:type="spellEnd"/>
            <w:proofErr w:type="gramEnd"/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собст</w:t>
            </w:r>
            <w:proofErr w:type="spellEnd"/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737853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520</w:t>
            </w:r>
            <w:r w:rsidR="003B5BD6" w:rsidRPr="00442134">
              <w:rPr>
                <w:rFonts w:eastAsiaTheme="minorHAnsi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737853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520</w:t>
            </w:r>
            <w:r w:rsidR="003B5BD6" w:rsidRPr="00442134">
              <w:rPr>
                <w:rFonts w:eastAsiaTheme="minorHAnsi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737853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</w:t>
            </w:r>
            <w:r w:rsidR="00737853">
              <w:rPr>
                <w:rFonts w:eastAsiaTheme="minorHAnsi"/>
                <w:sz w:val="16"/>
                <w:szCs w:val="16"/>
                <w:lang w:eastAsia="en-US"/>
              </w:rPr>
              <w:t>081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  <w:r w:rsidR="00737853">
              <w:rPr>
                <w:rFonts w:eastAsiaTheme="minorHAnsi"/>
                <w:sz w:val="16"/>
                <w:szCs w:val="16"/>
                <w:lang w:eastAsia="en-US"/>
              </w:rPr>
              <w:t>12079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737853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1 081,12079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B5BD6" w:rsidRPr="00442134" w:rsidTr="00485B8B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4,8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6 085,19269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85,19269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6 000,0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659,62371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484380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435,12920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0" w:rsidRPr="00484380" w:rsidRDefault="00484380" w:rsidP="00484380">
            <w:pPr>
              <w:jc w:val="center"/>
              <w:rPr>
                <w:sz w:val="16"/>
                <w:szCs w:val="16"/>
              </w:rPr>
            </w:pPr>
            <w:r w:rsidRPr="00484380">
              <w:rPr>
                <w:sz w:val="16"/>
                <w:szCs w:val="16"/>
              </w:rPr>
              <w:t>224,49451</w:t>
            </w: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Автомобильные дороги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4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bookmarkStart w:id="0" w:name="_GoBack" w:colFirst="4" w:colLast="4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1544,4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bookmarkEnd w:id="0"/>
    </w:tbl>
    <w:p w:rsidR="00A17A7E" w:rsidRDefault="00867791"/>
    <w:sectPr w:rsidR="00A17A7E" w:rsidSect="001500C3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D"/>
    <w:rsid w:val="003B5BD6"/>
    <w:rsid w:val="00484380"/>
    <w:rsid w:val="00737853"/>
    <w:rsid w:val="00742556"/>
    <w:rsid w:val="00867791"/>
    <w:rsid w:val="00C7358D"/>
    <w:rsid w:val="00C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dcterms:created xsi:type="dcterms:W3CDTF">2024-02-01T05:12:00Z</dcterms:created>
  <dcterms:modified xsi:type="dcterms:W3CDTF">2024-02-01T05:12:00Z</dcterms:modified>
</cp:coreProperties>
</file>